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D6" w:rsidRDefault="00773FF2">
      <w:bookmarkStart w:id="0" w:name="_GoBack"/>
      <w:bookmarkEnd w:id="0"/>
      <w:r w:rsidRPr="00A077CB">
        <w:rPr>
          <w:rFonts w:hint="eastAsia"/>
          <w:sz w:val="24"/>
          <w:szCs w:val="24"/>
        </w:rPr>
        <w:t>様式</w:t>
      </w:r>
      <w:r w:rsidR="006A3401" w:rsidRPr="00A077CB">
        <w:rPr>
          <w:rFonts w:hint="eastAsia"/>
          <w:sz w:val="24"/>
          <w:szCs w:val="24"/>
        </w:rPr>
        <w:t>第</w:t>
      </w:r>
      <w:r w:rsidR="00C1036E">
        <w:rPr>
          <w:rFonts w:hint="eastAsia"/>
          <w:sz w:val="24"/>
          <w:szCs w:val="24"/>
        </w:rPr>
        <w:t>８</w:t>
      </w:r>
      <w:r w:rsidR="006A3401" w:rsidRPr="00A077CB">
        <w:rPr>
          <w:rFonts w:hint="eastAsia"/>
          <w:sz w:val="24"/>
          <w:szCs w:val="24"/>
        </w:rPr>
        <w:t>号</w:t>
      </w:r>
    </w:p>
    <w:p w:rsidR="00A077CB" w:rsidRDefault="00A077CB"/>
    <w:p w:rsidR="00E243A5" w:rsidRPr="00E243A5" w:rsidRDefault="00E243A5" w:rsidP="00996CA2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28"/>
          <w:szCs w:val="28"/>
        </w:rPr>
      </w:pP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指定医療機関</w:t>
      </w:r>
      <w:r w:rsidR="000508E5">
        <w:rPr>
          <w:rFonts w:asciiTheme="minorEastAsia" w:hAnsiTheme="minorEastAsia" w:hint="eastAsia"/>
          <w:sz w:val="28"/>
          <w:szCs w:val="28"/>
        </w:rPr>
        <w:t>処分</w:t>
      </w:r>
      <w:r w:rsidR="0016476F">
        <w:rPr>
          <w:rFonts w:asciiTheme="minorEastAsia" w:hAnsiTheme="minorEastAsia" w:hint="eastAsia"/>
          <w:sz w:val="28"/>
          <w:szCs w:val="28"/>
        </w:rPr>
        <w:t>届出</w:t>
      </w: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書</w:t>
      </w:r>
    </w:p>
    <w:p w:rsidR="00E243A5" w:rsidRPr="00B43555" w:rsidRDefault="00E243A5" w:rsidP="004930B5">
      <w:pPr>
        <w:jc w:val="center"/>
        <w:rPr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2205"/>
        <w:gridCol w:w="6583"/>
      </w:tblGrid>
      <w:tr w:rsidR="00E53A4B" w:rsidTr="00942578">
        <w:trPr>
          <w:trHeight w:val="737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3A4B" w:rsidRDefault="00E53A4B" w:rsidP="00773F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</w:t>
            </w:r>
            <w:r w:rsidR="003263D5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vAlign w:val="center"/>
          </w:tcPr>
          <w:p w:rsidR="00E53A4B" w:rsidRDefault="00E53A4B" w:rsidP="007A573A">
            <w:pPr>
              <w:jc w:val="center"/>
              <w:rPr>
                <w:sz w:val="24"/>
                <w:szCs w:val="24"/>
              </w:rPr>
            </w:pPr>
            <w:r w:rsidRPr="00942578">
              <w:rPr>
                <w:rFonts w:hint="eastAsia"/>
                <w:spacing w:val="600"/>
                <w:kern w:val="0"/>
                <w:sz w:val="24"/>
                <w:szCs w:val="24"/>
                <w:fitText w:val="1680" w:id="1470278146"/>
              </w:rPr>
              <w:t>名</w:t>
            </w:r>
            <w:r w:rsidRPr="00942578">
              <w:rPr>
                <w:rFonts w:hint="eastAsia"/>
                <w:kern w:val="0"/>
                <w:sz w:val="24"/>
                <w:szCs w:val="24"/>
                <w:fitText w:val="1680" w:id="1470278146"/>
              </w:rPr>
              <w:t>称</w:t>
            </w:r>
          </w:p>
        </w:tc>
        <w:tc>
          <w:tcPr>
            <w:tcW w:w="658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3A4B" w:rsidRDefault="00E53A4B" w:rsidP="00942578">
            <w:pPr>
              <w:rPr>
                <w:sz w:val="24"/>
                <w:szCs w:val="24"/>
              </w:rPr>
            </w:pPr>
          </w:p>
        </w:tc>
      </w:tr>
      <w:tr w:rsidR="00F5254A" w:rsidTr="003263D5">
        <w:trPr>
          <w:trHeight w:val="881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F5254A" w:rsidRDefault="00F5254A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F5254A" w:rsidRDefault="00F5254A" w:rsidP="007A573A">
            <w:pPr>
              <w:jc w:val="center"/>
              <w:rPr>
                <w:sz w:val="24"/>
                <w:szCs w:val="24"/>
              </w:rPr>
            </w:pPr>
            <w:r w:rsidRPr="00942578">
              <w:rPr>
                <w:rFonts w:hint="eastAsia"/>
                <w:spacing w:val="240"/>
                <w:kern w:val="0"/>
                <w:sz w:val="24"/>
                <w:szCs w:val="24"/>
                <w:fitText w:val="1680" w:id="1470278145"/>
              </w:rPr>
              <w:t>所在</w:t>
            </w:r>
            <w:r w:rsidRPr="00942578">
              <w:rPr>
                <w:rFonts w:hint="eastAsia"/>
                <w:kern w:val="0"/>
                <w:sz w:val="24"/>
                <w:szCs w:val="24"/>
                <w:fitText w:val="1680" w:id="1470278145"/>
              </w:rPr>
              <w:t>地</w:t>
            </w:r>
          </w:p>
        </w:tc>
        <w:tc>
          <w:tcPr>
            <w:tcW w:w="6583" w:type="dxa"/>
            <w:tcBorders>
              <w:right w:val="single" w:sz="18" w:space="0" w:color="auto"/>
            </w:tcBorders>
          </w:tcPr>
          <w:p w:rsidR="00F5254A" w:rsidRPr="00687B33" w:rsidRDefault="00F5254A" w:rsidP="008243B3">
            <w:pPr>
              <w:widowControl/>
              <w:jc w:val="left"/>
              <w:rPr>
                <w:sz w:val="22"/>
              </w:rPr>
            </w:pPr>
            <w:r w:rsidRPr="00687B33">
              <w:rPr>
                <w:rFonts w:hint="eastAsia"/>
                <w:sz w:val="22"/>
              </w:rPr>
              <w:t xml:space="preserve">〒　</w:t>
            </w:r>
            <w:r w:rsidR="008C56F2">
              <w:rPr>
                <w:rFonts w:hint="eastAsia"/>
                <w:sz w:val="22"/>
              </w:rPr>
              <w:t xml:space="preserve">　</w:t>
            </w:r>
            <w:r w:rsidRPr="00687B33">
              <w:rPr>
                <w:rFonts w:hint="eastAsia"/>
                <w:sz w:val="22"/>
              </w:rPr>
              <w:t xml:space="preserve">　－</w:t>
            </w:r>
          </w:p>
          <w:p w:rsidR="00F5254A" w:rsidRDefault="00F5254A" w:rsidP="008243B3">
            <w:pPr>
              <w:widowControl/>
              <w:jc w:val="left"/>
              <w:rPr>
                <w:sz w:val="24"/>
                <w:szCs w:val="24"/>
              </w:rPr>
            </w:pPr>
          </w:p>
          <w:p w:rsidR="00F5254A" w:rsidRDefault="00F5254A" w:rsidP="008243B3">
            <w:pPr>
              <w:widowControl/>
              <w:jc w:val="left"/>
              <w:rPr>
                <w:sz w:val="24"/>
                <w:szCs w:val="24"/>
              </w:rPr>
            </w:pPr>
          </w:p>
          <w:p w:rsidR="00F5254A" w:rsidRDefault="00F5254A" w:rsidP="00E57F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（電話番号：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F5254A" w:rsidTr="00942578">
        <w:trPr>
          <w:trHeight w:val="737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F5254A" w:rsidRDefault="00F5254A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F5254A" w:rsidRDefault="00F5254A" w:rsidP="00062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医療機関等コード</w:t>
            </w:r>
          </w:p>
        </w:tc>
        <w:tc>
          <w:tcPr>
            <w:tcW w:w="6583" w:type="dxa"/>
            <w:tcBorders>
              <w:right w:val="single" w:sz="18" w:space="0" w:color="auto"/>
            </w:tcBorders>
            <w:vAlign w:val="center"/>
          </w:tcPr>
          <w:p w:rsidR="00F5254A" w:rsidRDefault="00F5254A" w:rsidP="00942578">
            <w:pPr>
              <w:rPr>
                <w:sz w:val="24"/>
                <w:szCs w:val="24"/>
              </w:rPr>
            </w:pPr>
          </w:p>
        </w:tc>
      </w:tr>
      <w:tr w:rsidR="00F5254A" w:rsidTr="00F5254A">
        <w:trPr>
          <w:trHeight w:val="680"/>
        </w:trPr>
        <w:tc>
          <w:tcPr>
            <w:tcW w:w="1526" w:type="dxa"/>
            <w:vMerge w:val="restart"/>
            <w:tcBorders>
              <w:left w:val="single" w:sz="18" w:space="0" w:color="auto"/>
            </w:tcBorders>
            <w:vAlign w:val="center"/>
          </w:tcPr>
          <w:p w:rsidR="00F5254A" w:rsidRDefault="00F5254A" w:rsidP="00773FF2">
            <w:pPr>
              <w:jc w:val="center"/>
              <w:rPr>
                <w:sz w:val="24"/>
                <w:szCs w:val="24"/>
              </w:rPr>
            </w:pPr>
            <w:r w:rsidRPr="00942578">
              <w:rPr>
                <w:rFonts w:hint="eastAsia"/>
                <w:spacing w:val="30"/>
                <w:kern w:val="0"/>
                <w:sz w:val="24"/>
                <w:szCs w:val="24"/>
                <w:fitText w:val="1200" w:id="1470278144"/>
              </w:rPr>
              <w:t>開設者等</w:t>
            </w:r>
          </w:p>
        </w:tc>
        <w:tc>
          <w:tcPr>
            <w:tcW w:w="2205" w:type="dxa"/>
            <w:vAlign w:val="center"/>
          </w:tcPr>
          <w:p w:rsidR="00F5254A" w:rsidRDefault="00F5254A" w:rsidP="007A573A">
            <w:pPr>
              <w:jc w:val="center"/>
              <w:rPr>
                <w:sz w:val="24"/>
                <w:szCs w:val="24"/>
              </w:rPr>
            </w:pPr>
            <w:r w:rsidRPr="00942578">
              <w:rPr>
                <w:rFonts w:hint="eastAsia"/>
                <w:spacing w:val="600"/>
                <w:kern w:val="0"/>
                <w:sz w:val="24"/>
                <w:szCs w:val="24"/>
                <w:fitText w:val="1680" w:id="1470278401"/>
              </w:rPr>
              <w:t>住</w:t>
            </w:r>
            <w:r w:rsidRPr="00942578">
              <w:rPr>
                <w:rFonts w:hint="eastAsia"/>
                <w:kern w:val="0"/>
                <w:sz w:val="24"/>
                <w:szCs w:val="24"/>
                <w:fitText w:val="1680" w:id="1470278401"/>
              </w:rPr>
              <w:t>所</w:t>
            </w:r>
          </w:p>
        </w:tc>
        <w:tc>
          <w:tcPr>
            <w:tcW w:w="6583" w:type="dxa"/>
            <w:tcBorders>
              <w:right w:val="single" w:sz="18" w:space="0" w:color="auto"/>
            </w:tcBorders>
            <w:vAlign w:val="center"/>
          </w:tcPr>
          <w:p w:rsidR="00F5254A" w:rsidRDefault="00F5254A" w:rsidP="008243B3">
            <w:pPr>
              <w:rPr>
                <w:sz w:val="22"/>
              </w:rPr>
            </w:pPr>
            <w:r w:rsidRPr="00B44795">
              <w:rPr>
                <w:rFonts w:hint="eastAsia"/>
                <w:sz w:val="22"/>
              </w:rPr>
              <w:t xml:space="preserve">〒　　</w:t>
            </w:r>
            <w:r w:rsidR="008C56F2">
              <w:rPr>
                <w:rFonts w:hint="eastAsia"/>
                <w:sz w:val="22"/>
              </w:rPr>
              <w:t xml:space="preserve">　</w:t>
            </w:r>
            <w:r w:rsidRPr="00B44795">
              <w:rPr>
                <w:rFonts w:hint="eastAsia"/>
                <w:sz w:val="22"/>
              </w:rPr>
              <w:t>－</w:t>
            </w:r>
          </w:p>
          <w:p w:rsidR="00F5254A" w:rsidRPr="00B44795" w:rsidRDefault="00F5254A" w:rsidP="008243B3">
            <w:pPr>
              <w:rPr>
                <w:sz w:val="22"/>
              </w:rPr>
            </w:pPr>
          </w:p>
          <w:p w:rsidR="00F5254A" w:rsidRPr="00B44795" w:rsidRDefault="00F5254A" w:rsidP="008243B3">
            <w:pPr>
              <w:rPr>
                <w:sz w:val="22"/>
              </w:rPr>
            </w:pPr>
          </w:p>
        </w:tc>
      </w:tr>
      <w:tr w:rsidR="00F5254A" w:rsidTr="00942578">
        <w:trPr>
          <w:trHeight w:val="737"/>
        </w:trPr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F5254A" w:rsidRDefault="00F5254A" w:rsidP="00773F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5254A" w:rsidRDefault="00F5254A" w:rsidP="007A573A">
            <w:pPr>
              <w:jc w:val="center"/>
              <w:rPr>
                <w:sz w:val="24"/>
                <w:szCs w:val="24"/>
              </w:rPr>
            </w:pPr>
            <w:r w:rsidRPr="00942578">
              <w:rPr>
                <w:rFonts w:hint="eastAsia"/>
                <w:spacing w:val="15"/>
                <w:kern w:val="0"/>
                <w:sz w:val="24"/>
                <w:szCs w:val="24"/>
                <w:fitText w:val="1680" w:id="1470278402"/>
              </w:rPr>
              <w:t>氏名又は名</w:t>
            </w:r>
            <w:r w:rsidRPr="00942578">
              <w:rPr>
                <w:rFonts w:hint="eastAsia"/>
                <w:spacing w:val="45"/>
                <w:kern w:val="0"/>
                <w:sz w:val="24"/>
                <w:szCs w:val="24"/>
                <w:fitText w:val="1680" w:id="1470278402"/>
              </w:rPr>
              <w:t>称</w:t>
            </w:r>
          </w:p>
        </w:tc>
        <w:tc>
          <w:tcPr>
            <w:tcW w:w="658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5254A" w:rsidRDefault="00F5254A" w:rsidP="00942578">
            <w:pPr>
              <w:rPr>
                <w:sz w:val="24"/>
                <w:szCs w:val="24"/>
              </w:rPr>
            </w:pPr>
          </w:p>
        </w:tc>
      </w:tr>
      <w:tr w:rsidR="00F5254A" w:rsidTr="00816E36">
        <w:trPr>
          <w:trHeight w:val="737"/>
        </w:trPr>
        <w:tc>
          <w:tcPr>
            <w:tcW w:w="3731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254A" w:rsidRDefault="00F5254A" w:rsidP="009E1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処分を受けた年月日</w:t>
            </w:r>
          </w:p>
        </w:tc>
        <w:tc>
          <w:tcPr>
            <w:tcW w:w="658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5254A" w:rsidRDefault="00F5254A" w:rsidP="005C3A03">
            <w:pPr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F5254A" w:rsidTr="009E637E">
        <w:trPr>
          <w:trHeight w:val="3407"/>
        </w:trPr>
        <w:tc>
          <w:tcPr>
            <w:tcW w:w="3731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254A" w:rsidRDefault="00F5254A" w:rsidP="00BC1A8D">
            <w:pPr>
              <w:jc w:val="center"/>
              <w:rPr>
                <w:sz w:val="24"/>
                <w:szCs w:val="24"/>
              </w:rPr>
            </w:pPr>
            <w:r w:rsidRPr="00942578">
              <w:rPr>
                <w:rFonts w:hint="eastAsia"/>
                <w:spacing w:val="120"/>
                <w:kern w:val="0"/>
                <w:sz w:val="24"/>
                <w:szCs w:val="24"/>
                <w:fitText w:val="2160" w:id="1470278400"/>
              </w:rPr>
              <w:t>処分の種</w:t>
            </w:r>
            <w:r w:rsidRPr="00942578">
              <w:rPr>
                <w:rFonts w:hint="eastAsia"/>
                <w:kern w:val="0"/>
                <w:sz w:val="24"/>
                <w:szCs w:val="24"/>
                <w:fitText w:val="2160" w:id="1470278400"/>
              </w:rPr>
              <w:t>別</w:t>
            </w:r>
          </w:p>
        </w:tc>
        <w:tc>
          <w:tcPr>
            <w:tcW w:w="658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5254A" w:rsidRPr="008C56F2" w:rsidRDefault="00F5254A" w:rsidP="009E637E">
            <w:pPr>
              <w:jc w:val="left"/>
              <w:rPr>
                <w:sz w:val="22"/>
              </w:rPr>
            </w:pPr>
            <w:r w:rsidRPr="008C56F2">
              <w:rPr>
                <w:rFonts w:hint="eastAsia"/>
                <w:sz w:val="22"/>
              </w:rPr>
              <w:t>１．医療法</w:t>
            </w:r>
            <w:r w:rsidR="00AB0B6A" w:rsidRPr="008C56F2">
              <w:rPr>
                <w:rFonts w:hint="eastAsia"/>
                <w:sz w:val="22"/>
              </w:rPr>
              <w:t>（昭和２３年法律第２０５号）</w:t>
            </w:r>
            <w:r w:rsidRPr="008C56F2">
              <w:rPr>
                <w:rFonts w:hint="eastAsia"/>
                <w:sz w:val="22"/>
              </w:rPr>
              <w:t>第２４条</w:t>
            </w:r>
          </w:p>
          <w:p w:rsidR="00F5254A" w:rsidRPr="008C56F2" w:rsidRDefault="00F5254A" w:rsidP="009E637E">
            <w:pPr>
              <w:jc w:val="left"/>
              <w:rPr>
                <w:sz w:val="22"/>
              </w:rPr>
            </w:pPr>
            <w:r w:rsidRPr="008C56F2">
              <w:rPr>
                <w:rFonts w:hint="eastAsia"/>
                <w:sz w:val="22"/>
              </w:rPr>
              <w:t>２．医療法第２８条</w:t>
            </w:r>
          </w:p>
          <w:p w:rsidR="00F5254A" w:rsidRPr="008C56F2" w:rsidRDefault="00F5254A" w:rsidP="009E637E">
            <w:pPr>
              <w:jc w:val="left"/>
              <w:rPr>
                <w:sz w:val="22"/>
              </w:rPr>
            </w:pPr>
            <w:r w:rsidRPr="008C56F2">
              <w:rPr>
                <w:rFonts w:hint="eastAsia"/>
                <w:sz w:val="22"/>
              </w:rPr>
              <w:t>３．医療法第２９条</w:t>
            </w:r>
          </w:p>
          <w:p w:rsidR="00F5254A" w:rsidRPr="008C56F2" w:rsidRDefault="00F5254A" w:rsidP="009E637E">
            <w:pPr>
              <w:jc w:val="left"/>
              <w:rPr>
                <w:sz w:val="22"/>
              </w:rPr>
            </w:pPr>
            <w:r w:rsidRPr="008C56F2">
              <w:rPr>
                <w:rFonts w:hint="eastAsia"/>
                <w:sz w:val="22"/>
              </w:rPr>
              <w:t>４．健康保険法</w:t>
            </w:r>
            <w:r w:rsidR="00C37A5C" w:rsidRPr="008C56F2">
              <w:rPr>
                <w:rFonts w:hint="eastAsia"/>
                <w:sz w:val="22"/>
              </w:rPr>
              <w:t>（大正１１年法律第７０号）</w:t>
            </w:r>
            <w:r w:rsidRPr="008C56F2">
              <w:rPr>
                <w:rFonts w:hint="eastAsia"/>
                <w:sz w:val="22"/>
              </w:rPr>
              <w:t>第９５条</w:t>
            </w:r>
          </w:p>
          <w:p w:rsidR="00F5254A" w:rsidRPr="008C56F2" w:rsidRDefault="00F5254A" w:rsidP="009E637E">
            <w:pPr>
              <w:jc w:val="left"/>
              <w:rPr>
                <w:sz w:val="22"/>
              </w:rPr>
            </w:pPr>
            <w:r w:rsidRPr="008C56F2">
              <w:rPr>
                <w:rFonts w:hint="eastAsia"/>
                <w:sz w:val="22"/>
              </w:rPr>
              <w:t>５．介護保険法</w:t>
            </w:r>
            <w:r w:rsidR="00C37A5C" w:rsidRPr="008C56F2">
              <w:rPr>
                <w:rFonts w:hint="eastAsia"/>
                <w:sz w:val="22"/>
              </w:rPr>
              <w:t>（平成９年法律</w:t>
            </w:r>
            <w:r w:rsidR="002E7E03" w:rsidRPr="008C56F2">
              <w:rPr>
                <w:rFonts w:hint="eastAsia"/>
                <w:sz w:val="22"/>
              </w:rPr>
              <w:t>第１２３号）</w:t>
            </w:r>
            <w:r w:rsidRPr="008C56F2">
              <w:rPr>
                <w:rFonts w:hint="eastAsia"/>
                <w:sz w:val="22"/>
              </w:rPr>
              <w:t>第７７条第１項</w:t>
            </w:r>
          </w:p>
          <w:p w:rsidR="00F5254A" w:rsidRPr="008C56F2" w:rsidRDefault="00F5254A" w:rsidP="008C56F2">
            <w:pPr>
              <w:ind w:left="220" w:hangingChars="100" w:hanging="220"/>
              <w:jc w:val="left"/>
              <w:rPr>
                <w:sz w:val="22"/>
              </w:rPr>
            </w:pPr>
            <w:r w:rsidRPr="008C56F2">
              <w:rPr>
                <w:rFonts w:hint="eastAsia"/>
                <w:sz w:val="22"/>
              </w:rPr>
              <w:t>６．医薬品</w:t>
            </w:r>
            <w:r w:rsidR="00812657">
              <w:rPr>
                <w:rFonts w:hint="eastAsia"/>
                <w:sz w:val="22"/>
              </w:rPr>
              <w:t>、</w:t>
            </w:r>
            <w:r w:rsidRPr="008C56F2">
              <w:rPr>
                <w:rFonts w:hint="eastAsia"/>
                <w:sz w:val="22"/>
              </w:rPr>
              <w:t>医療機器等の品質</w:t>
            </w:r>
            <w:r w:rsidR="00812657">
              <w:rPr>
                <w:rFonts w:hint="eastAsia"/>
                <w:sz w:val="22"/>
              </w:rPr>
              <w:t>、</w:t>
            </w:r>
            <w:r w:rsidRPr="008C56F2">
              <w:rPr>
                <w:rFonts w:hint="eastAsia"/>
                <w:sz w:val="22"/>
              </w:rPr>
              <w:t>有効性及び安全性の確保等に関する法律</w:t>
            </w:r>
            <w:r w:rsidR="00C37A5C" w:rsidRPr="008C56F2">
              <w:rPr>
                <w:rFonts w:hint="eastAsia"/>
                <w:sz w:val="22"/>
              </w:rPr>
              <w:t>（昭和３５年法律第１４５号）</w:t>
            </w:r>
            <w:r w:rsidRPr="008C56F2">
              <w:rPr>
                <w:rFonts w:hint="eastAsia"/>
                <w:sz w:val="22"/>
              </w:rPr>
              <w:t>第７２条第４項</w:t>
            </w:r>
          </w:p>
          <w:p w:rsidR="00F5254A" w:rsidRDefault="00F5254A" w:rsidP="008C56F2">
            <w:pPr>
              <w:ind w:left="220" w:hangingChars="100" w:hanging="220"/>
              <w:jc w:val="left"/>
              <w:rPr>
                <w:sz w:val="24"/>
                <w:szCs w:val="24"/>
              </w:rPr>
            </w:pPr>
            <w:r w:rsidRPr="008C56F2">
              <w:rPr>
                <w:rFonts w:hint="eastAsia"/>
                <w:sz w:val="22"/>
              </w:rPr>
              <w:t>７．医薬品</w:t>
            </w:r>
            <w:r w:rsidR="00812657">
              <w:rPr>
                <w:rFonts w:hint="eastAsia"/>
                <w:sz w:val="22"/>
              </w:rPr>
              <w:t>、</w:t>
            </w:r>
            <w:r w:rsidRPr="008C56F2">
              <w:rPr>
                <w:rFonts w:hint="eastAsia"/>
                <w:sz w:val="22"/>
              </w:rPr>
              <w:t>医療機器等の品質</w:t>
            </w:r>
            <w:r w:rsidR="00812657">
              <w:rPr>
                <w:rFonts w:hint="eastAsia"/>
                <w:sz w:val="22"/>
              </w:rPr>
              <w:t>、</w:t>
            </w:r>
            <w:r w:rsidRPr="008C56F2">
              <w:rPr>
                <w:rFonts w:hint="eastAsia"/>
                <w:sz w:val="22"/>
              </w:rPr>
              <w:t>有効性及び安全性の確保等に関する法律第７５条第１項</w:t>
            </w:r>
          </w:p>
        </w:tc>
      </w:tr>
      <w:tr w:rsidR="00F5254A" w:rsidTr="00A077CB">
        <w:trPr>
          <w:trHeight w:val="4258"/>
        </w:trPr>
        <w:tc>
          <w:tcPr>
            <w:tcW w:w="1031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254A" w:rsidRDefault="00F5254A" w:rsidP="009E1BAD">
            <w:pPr>
              <w:ind w:firstLineChars="100" w:firstLine="240"/>
              <w:rPr>
                <w:sz w:val="24"/>
                <w:szCs w:val="24"/>
              </w:rPr>
            </w:pPr>
          </w:p>
          <w:p w:rsidR="008C56F2" w:rsidRDefault="00F5254A" w:rsidP="008C56F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</w:t>
            </w:r>
            <w:r w:rsidR="00812657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処分を受けたので</w:t>
            </w:r>
            <w:r w:rsidR="00812657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難病の患者に対する医療等に関する法律施行規則</w:t>
            </w:r>
          </w:p>
          <w:p w:rsidR="00F5254A" w:rsidRPr="00E3670A" w:rsidRDefault="00F5254A" w:rsidP="008C56F2">
            <w:pPr>
              <w:ind w:firstLineChars="100" w:firstLine="240"/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平成</w:t>
            </w:r>
            <w:r w:rsidRPr="00E3670A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６</w:t>
            </w:r>
            <w:r w:rsidRPr="00E3670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厚生労働省令</w:t>
            </w:r>
            <w:r w:rsidRPr="00E3670A">
              <w:rPr>
                <w:rFonts w:hint="eastAsia"/>
                <w:sz w:val="24"/>
                <w:szCs w:val="24"/>
              </w:rPr>
              <w:t>第</w:t>
            </w:r>
            <w:r w:rsidR="002E4850">
              <w:rPr>
                <w:rFonts w:hint="eastAsia"/>
                <w:sz w:val="24"/>
                <w:szCs w:val="24"/>
              </w:rPr>
              <w:t>１２１</w:t>
            </w:r>
            <w:r w:rsidRPr="00E3670A">
              <w:rPr>
                <w:rFonts w:hint="eastAsia"/>
                <w:sz w:val="24"/>
                <w:szCs w:val="24"/>
              </w:rPr>
              <w:t>号）第</w:t>
            </w:r>
            <w:r>
              <w:rPr>
                <w:rFonts w:hint="eastAsia"/>
                <w:sz w:val="24"/>
                <w:szCs w:val="24"/>
              </w:rPr>
              <w:t>４３条第２号</w:t>
            </w:r>
            <w:r w:rsidRPr="00E3670A">
              <w:rPr>
                <w:rFonts w:hint="eastAsia"/>
                <w:sz w:val="24"/>
                <w:szCs w:val="24"/>
              </w:rPr>
              <w:t>の規定によ</w:t>
            </w:r>
            <w:r>
              <w:rPr>
                <w:rFonts w:hint="eastAsia"/>
                <w:sz w:val="24"/>
                <w:szCs w:val="24"/>
              </w:rPr>
              <w:t>り</w:t>
            </w:r>
            <w:r w:rsidR="00812657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届け出ます。</w:t>
            </w:r>
          </w:p>
          <w:p w:rsidR="008C56F2" w:rsidRDefault="008C56F2" w:rsidP="008C56F2">
            <w:pPr>
              <w:rPr>
                <w:sz w:val="24"/>
                <w:szCs w:val="24"/>
              </w:rPr>
            </w:pPr>
          </w:p>
          <w:p w:rsidR="008C56F2" w:rsidRDefault="008C56F2" w:rsidP="008C56F2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E3670A">
              <w:rPr>
                <w:rFonts w:hint="eastAsia"/>
                <w:sz w:val="24"/>
                <w:szCs w:val="24"/>
              </w:rPr>
              <w:t>年　　月　　日</w:t>
            </w:r>
          </w:p>
          <w:p w:rsidR="008C56F2" w:rsidRDefault="008C56F2" w:rsidP="008C56F2">
            <w:pPr>
              <w:rPr>
                <w:sz w:val="24"/>
                <w:szCs w:val="24"/>
              </w:rPr>
            </w:pPr>
          </w:p>
          <w:p w:rsidR="008C56F2" w:rsidRPr="00A97397" w:rsidRDefault="008C56F2" w:rsidP="008C56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（あて先）福岡市長</w:t>
            </w:r>
          </w:p>
          <w:p w:rsidR="008C56F2" w:rsidRPr="00E3670A" w:rsidRDefault="008C56F2" w:rsidP="008C56F2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Pr="00E3670A">
              <w:rPr>
                <w:rFonts w:hint="eastAsia"/>
                <w:sz w:val="24"/>
                <w:szCs w:val="24"/>
              </w:rPr>
              <w:t xml:space="preserve">　</w:t>
            </w:r>
          </w:p>
          <w:p w:rsidR="008C56F2" w:rsidRDefault="008C56F2" w:rsidP="008C56F2">
            <w:pPr>
              <w:ind w:firstLineChars="600" w:firstLine="2880"/>
              <w:rPr>
                <w:sz w:val="24"/>
                <w:szCs w:val="24"/>
              </w:rPr>
            </w:pPr>
            <w:r w:rsidRPr="00867ADD">
              <w:rPr>
                <w:rFonts w:hint="eastAsia"/>
                <w:spacing w:val="120"/>
                <w:kern w:val="0"/>
                <w:sz w:val="24"/>
                <w:szCs w:val="24"/>
                <w:fitText w:val="1680" w:id="1655367681"/>
              </w:rPr>
              <w:t>開設者</w:t>
            </w:r>
            <w:r w:rsidRPr="00867ADD">
              <w:rPr>
                <w:rFonts w:hint="eastAsia"/>
                <w:kern w:val="0"/>
                <w:sz w:val="24"/>
                <w:szCs w:val="24"/>
                <w:fitText w:val="1680" w:id="1655367681"/>
              </w:rPr>
              <w:t>等</w:t>
            </w:r>
          </w:p>
          <w:p w:rsidR="008C56F2" w:rsidRPr="00E3670A" w:rsidRDefault="008C56F2" w:rsidP="008C56F2">
            <w:pPr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</w:p>
          <w:p w:rsidR="0061562D" w:rsidRPr="004C39AB" w:rsidRDefault="008C56F2" w:rsidP="0061562D">
            <w:pPr>
              <w:rPr>
                <w:sz w:val="16"/>
                <w:szCs w:val="16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</w:t>
            </w:r>
            <w:r w:rsidRPr="008C56F2">
              <w:rPr>
                <w:rFonts w:hint="eastAsia"/>
                <w:spacing w:val="15"/>
                <w:kern w:val="0"/>
                <w:sz w:val="24"/>
                <w:szCs w:val="24"/>
                <w:fitText w:val="1680" w:id="1655367680"/>
              </w:rPr>
              <w:t>氏名又は名</w:t>
            </w:r>
            <w:r w:rsidRPr="008C56F2">
              <w:rPr>
                <w:rFonts w:hint="eastAsia"/>
                <w:spacing w:val="45"/>
                <w:kern w:val="0"/>
                <w:sz w:val="24"/>
                <w:szCs w:val="24"/>
                <w:fitText w:val="1680" w:id="1655367680"/>
              </w:rPr>
              <w:t>称</w:t>
            </w:r>
            <w:r w:rsidRPr="00E3670A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E3670A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3670A">
              <w:rPr>
                <w:rFonts w:hint="eastAsia"/>
                <w:sz w:val="24"/>
                <w:szCs w:val="24"/>
              </w:rPr>
              <w:t xml:space="preserve">          </w:t>
            </w:r>
            <w:r w:rsidRPr="00E3670A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F5254A" w:rsidRPr="004C39AB" w:rsidRDefault="00F5254A" w:rsidP="001773A0">
            <w:pPr>
              <w:ind w:firstLineChars="200" w:firstLine="320"/>
              <w:rPr>
                <w:sz w:val="16"/>
                <w:szCs w:val="16"/>
              </w:rPr>
            </w:pPr>
          </w:p>
        </w:tc>
      </w:tr>
    </w:tbl>
    <w:p w:rsidR="00824E13" w:rsidRDefault="009E527D" w:rsidP="009E3D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9E637E">
        <w:rPr>
          <w:rFonts w:hint="eastAsia"/>
          <w:sz w:val="24"/>
          <w:szCs w:val="24"/>
        </w:rPr>
        <w:t>処分の種別がわかるように番号のいずれかに</w:t>
      </w:r>
      <w:r>
        <w:rPr>
          <w:rFonts w:hint="eastAsia"/>
          <w:sz w:val="24"/>
          <w:szCs w:val="24"/>
        </w:rPr>
        <w:t>○をする</w:t>
      </w:r>
      <w:r w:rsidR="009D7DE4">
        <w:rPr>
          <w:rFonts w:hint="eastAsia"/>
          <w:sz w:val="24"/>
          <w:szCs w:val="24"/>
        </w:rPr>
        <w:t>こと</w:t>
      </w:r>
      <w:r>
        <w:rPr>
          <w:rFonts w:hint="eastAsia"/>
          <w:sz w:val="24"/>
          <w:szCs w:val="24"/>
        </w:rPr>
        <w:t>。</w:t>
      </w:r>
    </w:p>
    <w:sectPr w:rsidR="00824E13" w:rsidSect="008822BD">
      <w:pgSz w:w="11906" w:h="16838" w:code="9"/>
      <w:pgMar w:top="851" w:right="1077" w:bottom="851" w:left="107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E38" w:rsidRDefault="00B06E38" w:rsidP="000150A3">
      <w:r>
        <w:separator/>
      </w:r>
    </w:p>
  </w:endnote>
  <w:endnote w:type="continuationSeparator" w:id="0">
    <w:p w:rsidR="00B06E38" w:rsidRDefault="00B06E38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E38" w:rsidRDefault="00B06E38" w:rsidP="000150A3">
      <w:r>
        <w:separator/>
      </w:r>
    </w:p>
  </w:footnote>
  <w:footnote w:type="continuationSeparator" w:id="0">
    <w:p w:rsidR="00B06E38" w:rsidRDefault="00B06E38" w:rsidP="000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0FA"/>
    <w:multiLevelType w:val="hybridMultilevel"/>
    <w:tmpl w:val="EED2896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F2"/>
    <w:rsid w:val="000150A3"/>
    <w:rsid w:val="00016C48"/>
    <w:rsid w:val="000337F8"/>
    <w:rsid w:val="00037210"/>
    <w:rsid w:val="000508E5"/>
    <w:rsid w:val="00062E34"/>
    <w:rsid w:val="000758AB"/>
    <w:rsid w:val="00087C44"/>
    <w:rsid w:val="000968C4"/>
    <w:rsid w:val="000A1D64"/>
    <w:rsid w:val="000A40EE"/>
    <w:rsid w:val="000C0899"/>
    <w:rsid w:val="000D70E7"/>
    <w:rsid w:val="00124F91"/>
    <w:rsid w:val="00130BDB"/>
    <w:rsid w:val="00132589"/>
    <w:rsid w:val="0013492F"/>
    <w:rsid w:val="0016476F"/>
    <w:rsid w:val="001773A0"/>
    <w:rsid w:val="001853B4"/>
    <w:rsid w:val="00185549"/>
    <w:rsid w:val="001B66F6"/>
    <w:rsid w:val="001D24E0"/>
    <w:rsid w:val="001E4E20"/>
    <w:rsid w:val="00205117"/>
    <w:rsid w:val="00206006"/>
    <w:rsid w:val="0020775D"/>
    <w:rsid w:val="00212A27"/>
    <w:rsid w:val="002243AC"/>
    <w:rsid w:val="00240084"/>
    <w:rsid w:val="002505FD"/>
    <w:rsid w:val="002555D4"/>
    <w:rsid w:val="00255C50"/>
    <w:rsid w:val="00262EA0"/>
    <w:rsid w:val="002702A3"/>
    <w:rsid w:val="002A57C7"/>
    <w:rsid w:val="002C4480"/>
    <w:rsid w:val="002C4EF8"/>
    <w:rsid w:val="002D1E44"/>
    <w:rsid w:val="002E4850"/>
    <w:rsid w:val="002E68D9"/>
    <w:rsid w:val="002E7E03"/>
    <w:rsid w:val="002F3ECD"/>
    <w:rsid w:val="002F64A1"/>
    <w:rsid w:val="003263D5"/>
    <w:rsid w:val="00363B78"/>
    <w:rsid w:val="003708D9"/>
    <w:rsid w:val="00380982"/>
    <w:rsid w:val="003976A0"/>
    <w:rsid w:val="003B2062"/>
    <w:rsid w:val="003C40CD"/>
    <w:rsid w:val="003D497C"/>
    <w:rsid w:val="003E7477"/>
    <w:rsid w:val="00417956"/>
    <w:rsid w:val="0043241B"/>
    <w:rsid w:val="004930B5"/>
    <w:rsid w:val="00497956"/>
    <w:rsid w:val="004A35F9"/>
    <w:rsid w:val="004C39AB"/>
    <w:rsid w:val="004C71C2"/>
    <w:rsid w:val="004F1A7D"/>
    <w:rsid w:val="00531F11"/>
    <w:rsid w:val="00532A5A"/>
    <w:rsid w:val="0054231C"/>
    <w:rsid w:val="00543105"/>
    <w:rsid w:val="0054613D"/>
    <w:rsid w:val="00567A46"/>
    <w:rsid w:val="00581BAD"/>
    <w:rsid w:val="00596A65"/>
    <w:rsid w:val="00597DD1"/>
    <w:rsid w:val="005A00A2"/>
    <w:rsid w:val="005D5FD4"/>
    <w:rsid w:val="005F025D"/>
    <w:rsid w:val="006149D6"/>
    <w:rsid w:val="0061562D"/>
    <w:rsid w:val="006302A4"/>
    <w:rsid w:val="00656716"/>
    <w:rsid w:val="00656C5D"/>
    <w:rsid w:val="006709E0"/>
    <w:rsid w:val="00685E3C"/>
    <w:rsid w:val="00686429"/>
    <w:rsid w:val="006A3401"/>
    <w:rsid w:val="006C3E49"/>
    <w:rsid w:val="006E283D"/>
    <w:rsid w:val="007234DE"/>
    <w:rsid w:val="007404EE"/>
    <w:rsid w:val="00747B26"/>
    <w:rsid w:val="00764821"/>
    <w:rsid w:val="00766BE9"/>
    <w:rsid w:val="00773FF2"/>
    <w:rsid w:val="00774B60"/>
    <w:rsid w:val="00774BA5"/>
    <w:rsid w:val="00786F84"/>
    <w:rsid w:val="007A33C1"/>
    <w:rsid w:val="007A573A"/>
    <w:rsid w:val="007C34B7"/>
    <w:rsid w:val="007E03C6"/>
    <w:rsid w:val="007E108A"/>
    <w:rsid w:val="007E40E9"/>
    <w:rsid w:val="007F1443"/>
    <w:rsid w:val="00812657"/>
    <w:rsid w:val="00816E36"/>
    <w:rsid w:val="00824E13"/>
    <w:rsid w:val="00825C84"/>
    <w:rsid w:val="00826DCC"/>
    <w:rsid w:val="00830D9F"/>
    <w:rsid w:val="00834E2D"/>
    <w:rsid w:val="00842C9B"/>
    <w:rsid w:val="008716FF"/>
    <w:rsid w:val="00875B1C"/>
    <w:rsid w:val="008822BD"/>
    <w:rsid w:val="008967C9"/>
    <w:rsid w:val="008C56F2"/>
    <w:rsid w:val="008D26F2"/>
    <w:rsid w:val="008E1416"/>
    <w:rsid w:val="008E351A"/>
    <w:rsid w:val="008E5CB1"/>
    <w:rsid w:val="00902652"/>
    <w:rsid w:val="009103BD"/>
    <w:rsid w:val="00916963"/>
    <w:rsid w:val="00922F6B"/>
    <w:rsid w:val="00932965"/>
    <w:rsid w:val="00940F42"/>
    <w:rsid w:val="0094133E"/>
    <w:rsid w:val="00942578"/>
    <w:rsid w:val="00966D06"/>
    <w:rsid w:val="0097077F"/>
    <w:rsid w:val="00983441"/>
    <w:rsid w:val="00996CA2"/>
    <w:rsid w:val="009A0144"/>
    <w:rsid w:val="009B10E4"/>
    <w:rsid w:val="009C2D00"/>
    <w:rsid w:val="009D678A"/>
    <w:rsid w:val="009D7DE4"/>
    <w:rsid w:val="009E1BAD"/>
    <w:rsid w:val="009E3DB6"/>
    <w:rsid w:val="009E527D"/>
    <w:rsid w:val="009E637E"/>
    <w:rsid w:val="00A027C9"/>
    <w:rsid w:val="00A077CB"/>
    <w:rsid w:val="00A11A3F"/>
    <w:rsid w:val="00A20AAA"/>
    <w:rsid w:val="00A43234"/>
    <w:rsid w:val="00A570AA"/>
    <w:rsid w:val="00A75C14"/>
    <w:rsid w:val="00A80EB7"/>
    <w:rsid w:val="00A8397B"/>
    <w:rsid w:val="00AB0B6A"/>
    <w:rsid w:val="00AD3515"/>
    <w:rsid w:val="00AF5CEF"/>
    <w:rsid w:val="00B06E38"/>
    <w:rsid w:val="00B13D49"/>
    <w:rsid w:val="00B16CC2"/>
    <w:rsid w:val="00B26249"/>
    <w:rsid w:val="00B31167"/>
    <w:rsid w:val="00B37421"/>
    <w:rsid w:val="00B40B84"/>
    <w:rsid w:val="00B43555"/>
    <w:rsid w:val="00B524D2"/>
    <w:rsid w:val="00B557A2"/>
    <w:rsid w:val="00B80868"/>
    <w:rsid w:val="00B81681"/>
    <w:rsid w:val="00B86356"/>
    <w:rsid w:val="00B97CEA"/>
    <w:rsid w:val="00BA74C0"/>
    <w:rsid w:val="00BB0075"/>
    <w:rsid w:val="00BB2ACE"/>
    <w:rsid w:val="00BB3745"/>
    <w:rsid w:val="00BB474F"/>
    <w:rsid w:val="00BC1A8D"/>
    <w:rsid w:val="00BC555C"/>
    <w:rsid w:val="00BD2722"/>
    <w:rsid w:val="00BF6054"/>
    <w:rsid w:val="00BF6A73"/>
    <w:rsid w:val="00C0154E"/>
    <w:rsid w:val="00C1036E"/>
    <w:rsid w:val="00C12A09"/>
    <w:rsid w:val="00C13E3D"/>
    <w:rsid w:val="00C351BB"/>
    <w:rsid w:val="00C354E8"/>
    <w:rsid w:val="00C35FF7"/>
    <w:rsid w:val="00C37A5C"/>
    <w:rsid w:val="00C42A62"/>
    <w:rsid w:val="00C431BD"/>
    <w:rsid w:val="00C562BD"/>
    <w:rsid w:val="00C81118"/>
    <w:rsid w:val="00CB0771"/>
    <w:rsid w:val="00CC6C20"/>
    <w:rsid w:val="00CE7166"/>
    <w:rsid w:val="00CF7E90"/>
    <w:rsid w:val="00D21531"/>
    <w:rsid w:val="00D331C4"/>
    <w:rsid w:val="00D37DE3"/>
    <w:rsid w:val="00D40E33"/>
    <w:rsid w:val="00D4642E"/>
    <w:rsid w:val="00D53C60"/>
    <w:rsid w:val="00D602EA"/>
    <w:rsid w:val="00D6353E"/>
    <w:rsid w:val="00DD2BBB"/>
    <w:rsid w:val="00DD4620"/>
    <w:rsid w:val="00DE409C"/>
    <w:rsid w:val="00DE5E33"/>
    <w:rsid w:val="00E02A68"/>
    <w:rsid w:val="00E03843"/>
    <w:rsid w:val="00E174BA"/>
    <w:rsid w:val="00E243A5"/>
    <w:rsid w:val="00E3670A"/>
    <w:rsid w:val="00E53A4B"/>
    <w:rsid w:val="00E5574A"/>
    <w:rsid w:val="00E57F3E"/>
    <w:rsid w:val="00E90151"/>
    <w:rsid w:val="00E9603C"/>
    <w:rsid w:val="00EA1045"/>
    <w:rsid w:val="00EA66DB"/>
    <w:rsid w:val="00EB0170"/>
    <w:rsid w:val="00EC7456"/>
    <w:rsid w:val="00ED14D7"/>
    <w:rsid w:val="00EE7770"/>
    <w:rsid w:val="00EF4E74"/>
    <w:rsid w:val="00EF7FAA"/>
    <w:rsid w:val="00F0196A"/>
    <w:rsid w:val="00F02B58"/>
    <w:rsid w:val="00F06739"/>
    <w:rsid w:val="00F309AE"/>
    <w:rsid w:val="00F40409"/>
    <w:rsid w:val="00F5243D"/>
    <w:rsid w:val="00F5254A"/>
    <w:rsid w:val="00F83D3A"/>
    <w:rsid w:val="00F9200A"/>
    <w:rsid w:val="00F931A9"/>
    <w:rsid w:val="00FC64D3"/>
    <w:rsid w:val="00FE1A2C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5:docId w15:val="{82D3E90F-0F4A-489A-8B8D-21151795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7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FINE_User</cp:lastModifiedBy>
  <cp:revision>4</cp:revision>
  <cp:lastPrinted>2021-03-18T04:53:00Z</cp:lastPrinted>
  <dcterms:created xsi:type="dcterms:W3CDTF">2021-03-12T09:09:00Z</dcterms:created>
  <dcterms:modified xsi:type="dcterms:W3CDTF">2021-03-18T04:54:00Z</dcterms:modified>
</cp:coreProperties>
</file>