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DE56" w14:textId="053F2BF2" w:rsidR="005C6EC3" w:rsidRPr="00CD7999" w:rsidRDefault="002451B9" w:rsidP="005C6EC3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CD7999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</w:t>
      </w:r>
      <w:r w:rsidR="009A15A5" w:rsidRPr="00CD7999">
        <w:rPr>
          <w:rFonts w:ascii="ＭＳ ゴシック" w:eastAsia="ＭＳ ゴシック" w:hAnsi="ＭＳ ゴシック" w:cs="ＭＳ 明朝" w:hint="eastAsia"/>
          <w:snapToGrid w:val="0"/>
          <w:szCs w:val="21"/>
        </w:rPr>
        <w:t>医</w:t>
      </w:r>
      <w:r w:rsidR="005C6EC3" w:rsidRPr="00CD7999">
        <w:rPr>
          <w:rFonts w:ascii="ＭＳ ゴシック" w:eastAsia="ＭＳ ゴシック" w:hAnsi="ＭＳ ゴシック" w:cs="ＭＳ 明朝" w:hint="eastAsia"/>
          <w:snapToGrid w:val="0"/>
          <w:szCs w:val="21"/>
        </w:rPr>
        <w:t>２６－２号</w:t>
      </w:r>
    </w:p>
    <w:p w14:paraId="5CD435B4" w14:textId="77777777" w:rsidR="002451B9" w:rsidRPr="00CD799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282B6606" w14:textId="4F60987D" w:rsidR="004268BF" w:rsidRPr="00CD7999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ゴシック" w:eastAsia="ＭＳ ゴシック" w:hAnsi="ＭＳ ゴシック" w:cs="ＭＳ 明朝"/>
          <w:b/>
          <w:bCs/>
          <w:snapToGrid w:val="0"/>
          <w:sz w:val="28"/>
          <w:szCs w:val="28"/>
        </w:rPr>
      </w:pPr>
      <w:r w:rsidRPr="00CD7999">
        <w:rPr>
          <w:rFonts w:ascii="ＭＳ ゴシック" w:eastAsia="ＭＳ ゴシック" w:hAnsi="ＭＳ ゴシック" w:cs="ＭＳ 明朝" w:hint="eastAsia"/>
          <w:b/>
          <w:bCs/>
          <w:snapToGrid w:val="0"/>
          <w:sz w:val="28"/>
          <w:szCs w:val="28"/>
        </w:rPr>
        <w:t>オンライン診療</w:t>
      </w:r>
      <w:r w:rsidR="004111BA" w:rsidRPr="00CD7999">
        <w:rPr>
          <w:rFonts w:ascii="ＭＳ ゴシック" w:eastAsia="ＭＳ ゴシック" w:hAnsi="ＭＳ ゴシック" w:cs="ＭＳ 明朝" w:hint="eastAsia"/>
          <w:b/>
          <w:bCs/>
          <w:snapToGrid w:val="0"/>
          <w:sz w:val="28"/>
          <w:szCs w:val="28"/>
        </w:rPr>
        <w:t>受診</w:t>
      </w:r>
      <w:r w:rsidRPr="00CD7999">
        <w:rPr>
          <w:rFonts w:ascii="ＭＳ ゴシック" w:eastAsia="ＭＳ ゴシック" w:hAnsi="ＭＳ ゴシック" w:cs="ＭＳ 明朝" w:hint="eastAsia"/>
          <w:b/>
          <w:bCs/>
          <w:snapToGrid w:val="0"/>
          <w:sz w:val="28"/>
          <w:szCs w:val="28"/>
        </w:rPr>
        <w:t>施設設置</w:t>
      </w:r>
      <w:r w:rsidR="004268BF" w:rsidRPr="00CD7999">
        <w:rPr>
          <w:rFonts w:ascii="ＭＳ ゴシック" w:eastAsia="ＭＳ ゴシック" w:hAnsi="ＭＳ ゴシック" w:cs="ＭＳ 明朝" w:hint="eastAsia"/>
          <w:b/>
          <w:bCs/>
          <w:snapToGrid w:val="0"/>
          <w:sz w:val="28"/>
          <w:szCs w:val="28"/>
        </w:rPr>
        <w:t>届出</w:t>
      </w:r>
      <w:r w:rsidR="005D0F0C" w:rsidRPr="00CD7999">
        <w:rPr>
          <w:rFonts w:ascii="ＭＳ ゴシック" w:eastAsia="ＭＳ ゴシック" w:hAnsi="ＭＳ ゴシック" w:cs="ＭＳ 明朝" w:hint="eastAsia"/>
          <w:b/>
          <w:bCs/>
          <w:snapToGrid w:val="0"/>
          <w:sz w:val="28"/>
          <w:szCs w:val="28"/>
        </w:rPr>
        <w:t>事項の変更届</w:t>
      </w:r>
    </w:p>
    <w:p w14:paraId="3F54C030" w14:textId="77777777" w:rsidR="002232BA" w:rsidRPr="00CD7999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282B6607" w14:textId="77777777" w:rsidR="004268BF" w:rsidRPr="00CD799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282B6608" w14:textId="77777777" w:rsidR="004268BF" w:rsidRPr="00CD799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CD7999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CD799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282B660A" w14:textId="01FC701D" w:rsidR="004268BF" w:rsidRPr="00CD7999" w:rsidRDefault="009A15A5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CD7999">
        <w:rPr>
          <w:rFonts w:ascii="ＭＳ ゴシック" w:eastAsia="ＭＳ ゴシック" w:hAnsi="ＭＳ ゴシック" w:cs="ＭＳ 明朝" w:hint="eastAsia"/>
          <w:snapToGrid w:val="0"/>
          <w:szCs w:val="21"/>
        </w:rPr>
        <w:t>福岡市保健所長</w:t>
      </w:r>
      <w:r w:rsidR="004268BF" w:rsidRPr="00CD7999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</w:t>
      </w:r>
      <w:r w:rsidRPr="00CD7999">
        <w:rPr>
          <w:rFonts w:ascii="ＭＳ ゴシック" w:eastAsia="ＭＳ ゴシック" w:hAnsi="ＭＳ ゴシック" w:cs="ＭＳ 明朝" w:hint="eastAsia"/>
          <w:snapToGrid w:val="0"/>
          <w:szCs w:val="21"/>
        </w:rPr>
        <w:t>様</w:t>
      </w:r>
    </w:p>
    <w:p w14:paraId="1130B67A" w14:textId="77777777" w:rsidR="002232BA" w:rsidRPr="00CD7999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36523E4D" w14:textId="1298C1A2" w:rsidR="00683BC4" w:rsidRPr="00CD7999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CD7999">
        <w:rPr>
          <w:rFonts w:ascii="ＭＳ ゴシック" w:eastAsia="ＭＳ ゴシック" w:hAnsi="ＭＳ ゴシック" w:cs="ＭＳ 明朝" w:hint="eastAsia"/>
          <w:snapToGrid w:val="0"/>
          <w:szCs w:val="21"/>
        </w:rPr>
        <w:t>設置</w:t>
      </w:r>
      <w:r w:rsidR="00683BC4" w:rsidRPr="00CD7999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CD799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0C2CCE64" w14:textId="2A752FF2" w:rsidR="00683BC4" w:rsidRPr="00CD799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CD7999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　　　</w:t>
      </w:r>
      <w:r w:rsidR="007D4BBB" w:rsidRPr="00CD7999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電話番号　　　　　　　　　　　　　　</w:t>
      </w:r>
    </w:p>
    <w:p w14:paraId="367A12E9" w14:textId="77777777" w:rsidR="007D4BBB" w:rsidRPr="00CD799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2DF69192" w14:textId="26826EB6" w:rsidR="00683BC4" w:rsidRPr="00CD799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CD7999">
        <w:rPr>
          <w:rFonts w:ascii="ＭＳ ゴシック" w:eastAsia="ＭＳ ゴシック" w:hAnsi="ＭＳ ゴシック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CD7999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CD7999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CD7999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CD7999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CD7999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CD799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CD7999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</w:t>
      </w:r>
    </w:p>
    <w:p w14:paraId="282B6610" w14:textId="77777777" w:rsidR="002B723E" w:rsidRPr="00CD799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029C1C1E" w14:textId="77777777" w:rsidR="00683BC4" w:rsidRPr="00CD7999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282B6611" w14:textId="7081D3FD" w:rsidR="004268BF" w:rsidRPr="00CD799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06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CD7999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次のとおり</w:t>
      </w:r>
      <w:r w:rsidR="009C49F0" w:rsidRPr="00CD7999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オンライン診療</w:t>
      </w:r>
      <w:r w:rsidR="004111BA" w:rsidRPr="00CD7999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受診</w:t>
      </w:r>
      <w:r w:rsidR="009C49F0" w:rsidRPr="00CD7999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施設</w:t>
      </w:r>
      <w:r w:rsidR="005C6EC3" w:rsidRPr="00CD7999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の</w:t>
      </w:r>
      <w:r w:rsidR="009C49F0" w:rsidRPr="00CD7999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設置</w:t>
      </w:r>
      <w:r w:rsidR="005C6EC3" w:rsidRPr="00CD7999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届出</w:t>
      </w:r>
      <w:r w:rsidR="005D0F0C" w:rsidRPr="00CD7999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事項に変更を生じた</w:t>
      </w:r>
      <w:r w:rsidRPr="00CD7999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ので、医療法</w:t>
      </w:r>
      <w:r w:rsidR="005D0F0C" w:rsidRPr="00CD7999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施行令</w:t>
      </w:r>
      <w:r w:rsidRPr="00CD7999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第</w:t>
      </w:r>
      <w:r w:rsidR="005D0F0C" w:rsidRPr="00CD7999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４</w:t>
      </w:r>
      <w:r w:rsidRPr="00CD7999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条</w:t>
      </w:r>
      <w:r w:rsidR="004111BA" w:rsidRPr="00CD7999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第</w:t>
      </w:r>
      <w:r w:rsidR="005D0F0C" w:rsidRPr="00CD7999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４</w:t>
      </w:r>
      <w:r w:rsidR="004111BA" w:rsidRPr="00CD7999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項</w:t>
      </w:r>
      <w:r w:rsidRPr="00CD7999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の</w:t>
      </w:r>
      <w:r w:rsidRPr="00CD7999">
        <w:rPr>
          <w:rFonts w:ascii="ＭＳ ゴシック" w:eastAsia="ＭＳ ゴシック" w:hAnsi="ＭＳ ゴシック" w:cs="ＭＳ 明朝" w:hint="eastAsia"/>
          <w:snapToGrid w:val="0"/>
          <w:szCs w:val="21"/>
        </w:rPr>
        <w:t>規定により届け出ます。</w:t>
      </w:r>
    </w:p>
    <w:p w14:paraId="282B6612" w14:textId="77777777" w:rsidR="004268BF" w:rsidRPr="00CD799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45462ED9" w14:textId="77777777" w:rsidR="002C234E" w:rsidRPr="00CD7999" w:rsidRDefault="00982E3B" w:rsidP="005D0F0C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ＭＳ ゴシック" w:eastAsia="ＭＳ ゴシック" w:hAnsi="ＭＳ ゴシック" w:cs="Times New Roman"/>
          <w:snapToGrid w:val="0"/>
          <w:szCs w:val="21"/>
        </w:rPr>
      </w:pPr>
      <w:r w:rsidRPr="00CD7999">
        <w:rPr>
          <w:rFonts w:ascii="ＭＳ ゴシック" w:eastAsia="ＭＳ ゴシック" w:hAnsi="ＭＳ ゴシック" w:cs="Times New Roman" w:hint="eastAsia"/>
          <w:snapToGrid w:val="0"/>
          <w:szCs w:val="21"/>
        </w:rPr>
        <w:t xml:space="preserve">　</w:t>
      </w:r>
    </w:p>
    <w:tbl>
      <w:tblPr>
        <w:tblStyle w:val="a7"/>
        <w:tblW w:w="10051" w:type="dxa"/>
        <w:tblInd w:w="-147" w:type="dxa"/>
        <w:tblLook w:val="04A0" w:firstRow="1" w:lastRow="0" w:firstColumn="1" w:lastColumn="0" w:noHBand="0" w:noVBand="1"/>
      </w:tblPr>
      <w:tblGrid>
        <w:gridCol w:w="993"/>
        <w:gridCol w:w="1952"/>
        <w:gridCol w:w="2534"/>
        <w:gridCol w:w="4572"/>
      </w:tblGrid>
      <w:tr w:rsidR="00CD7999" w:rsidRPr="00CD7999" w14:paraId="19CDC5D7" w14:textId="77777777" w:rsidTr="00C6002C">
        <w:trPr>
          <w:trHeight w:val="967"/>
        </w:trPr>
        <w:tc>
          <w:tcPr>
            <w:tcW w:w="2945" w:type="dxa"/>
            <w:gridSpan w:val="2"/>
            <w:vAlign w:val="center"/>
          </w:tcPr>
          <w:p w14:paraId="31F3AD89" w14:textId="247A3551" w:rsidR="00C6002C" w:rsidRPr="00CD7999" w:rsidRDefault="00C6002C" w:rsidP="002C234E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CD7999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施設の名称</w:t>
            </w:r>
          </w:p>
        </w:tc>
        <w:tc>
          <w:tcPr>
            <w:tcW w:w="7106" w:type="dxa"/>
            <w:gridSpan w:val="2"/>
          </w:tcPr>
          <w:p w14:paraId="6C552733" w14:textId="77777777" w:rsidR="00C6002C" w:rsidRPr="00CD7999" w:rsidRDefault="00C6002C" w:rsidP="005D0F0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  <w:tr w:rsidR="00CD7999" w:rsidRPr="00CD7999" w14:paraId="4372F0D8" w14:textId="77777777" w:rsidTr="00C6002C">
        <w:trPr>
          <w:trHeight w:val="1265"/>
        </w:trPr>
        <w:tc>
          <w:tcPr>
            <w:tcW w:w="2945" w:type="dxa"/>
            <w:gridSpan w:val="2"/>
            <w:vAlign w:val="center"/>
          </w:tcPr>
          <w:p w14:paraId="578A7160" w14:textId="4BAB9AFD" w:rsidR="00C6002C" w:rsidRPr="00CD7999" w:rsidRDefault="00C6002C" w:rsidP="002C234E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CD7999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設置の場所</w:t>
            </w:r>
          </w:p>
        </w:tc>
        <w:tc>
          <w:tcPr>
            <w:tcW w:w="7106" w:type="dxa"/>
            <w:gridSpan w:val="2"/>
          </w:tcPr>
          <w:p w14:paraId="2DA0EACE" w14:textId="77777777" w:rsidR="00C6002C" w:rsidRPr="00CD7999" w:rsidRDefault="00C6002C" w:rsidP="005D0F0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CD7999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〒</w:t>
            </w:r>
          </w:p>
          <w:p w14:paraId="2DBFED07" w14:textId="77777777" w:rsidR="00C6002C" w:rsidRPr="00CD7999" w:rsidRDefault="00C6002C" w:rsidP="005D0F0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  <w:p w14:paraId="39FD2C65" w14:textId="77777777" w:rsidR="00C6002C" w:rsidRPr="00CD7999" w:rsidRDefault="00C6002C" w:rsidP="005D0F0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  <w:p w14:paraId="752C66DC" w14:textId="44B8ADE0" w:rsidR="00C6002C" w:rsidRPr="00CD7999" w:rsidRDefault="00C6002C" w:rsidP="005C6EC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CD7999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（TEL：</w:t>
            </w:r>
            <w:r w:rsidR="005C6EC3" w:rsidRPr="00CD7999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 xml:space="preserve">　　　　　　　　　　　</w:t>
            </w:r>
            <w:r w:rsidRPr="00CD7999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）</w:t>
            </w:r>
          </w:p>
        </w:tc>
      </w:tr>
      <w:tr w:rsidR="00CD7999" w:rsidRPr="00CD7999" w14:paraId="4646BE92" w14:textId="77777777" w:rsidTr="00C6002C">
        <w:trPr>
          <w:trHeight w:val="986"/>
        </w:trPr>
        <w:tc>
          <w:tcPr>
            <w:tcW w:w="2945" w:type="dxa"/>
            <w:gridSpan w:val="2"/>
            <w:vAlign w:val="center"/>
          </w:tcPr>
          <w:p w14:paraId="37217032" w14:textId="44F0DF15" w:rsidR="002C234E" w:rsidRPr="00CD7999" w:rsidRDefault="002C234E" w:rsidP="002C234E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CD7999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変更年月日</w:t>
            </w:r>
          </w:p>
        </w:tc>
        <w:tc>
          <w:tcPr>
            <w:tcW w:w="7106" w:type="dxa"/>
            <w:gridSpan w:val="2"/>
            <w:vAlign w:val="center"/>
          </w:tcPr>
          <w:p w14:paraId="7590923A" w14:textId="50809E64" w:rsidR="002C234E" w:rsidRPr="00CD7999" w:rsidRDefault="002C234E" w:rsidP="002C234E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CD7999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年　　月　　日</w:t>
            </w:r>
          </w:p>
        </w:tc>
      </w:tr>
      <w:tr w:rsidR="00CD7999" w:rsidRPr="00CD7999" w14:paraId="6627140F" w14:textId="77777777" w:rsidTr="00C6002C">
        <w:trPr>
          <w:trHeight w:val="1547"/>
        </w:trPr>
        <w:tc>
          <w:tcPr>
            <w:tcW w:w="2945" w:type="dxa"/>
            <w:gridSpan w:val="2"/>
            <w:vAlign w:val="center"/>
          </w:tcPr>
          <w:p w14:paraId="7911B5C7" w14:textId="7FE4765A" w:rsidR="003E3C5C" w:rsidRPr="00CD7999" w:rsidRDefault="003E3C5C" w:rsidP="003E3C5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CD7999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変更した理由</w:t>
            </w:r>
          </w:p>
        </w:tc>
        <w:tc>
          <w:tcPr>
            <w:tcW w:w="7106" w:type="dxa"/>
            <w:gridSpan w:val="2"/>
          </w:tcPr>
          <w:p w14:paraId="381DB149" w14:textId="606AB795" w:rsidR="003E3C5C" w:rsidRPr="00CD7999" w:rsidRDefault="003E3C5C" w:rsidP="005D0F0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  <w:tr w:rsidR="00CD7999" w:rsidRPr="00CD7999" w14:paraId="6FA8A54A" w14:textId="77777777" w:rsidTr="00C6002C">
        <w:trPr>
          <w:trHeight w:val="974"/>
        </w:trPr>
        <w:tc>
          <w:tcPr>
            <w:tcW w:w="993" w:type="dxa"/>
            <w:vMerge w:val="restart"/>
            <w:vAlign w:val="center"/>
          </w:tcPr>
          <w:p w14:paraId="141E6C13" w14:textId="77777777" w:rsidR="005C6EC3" w:rsidRPr="00CD7999" w:rsidRDefault="002C234E" w:rsidP="00C6002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CD7999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変更</w:t>
            </w:r>
          </w:p>
          <w:p w14:paraId="17C59945" w14:textId="77777777" w:rsidR="005C6EC3" w:rsidRPr="00CD7999" w:rsidRDefault="002C234E" w:rsidP="00C6002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CD7999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した</w:t>
            </w:r>
          </w:p>
          <w:p w14:paraId="0C820556" w14:textId="6E24E081" w:rsidR="002C234E" w:rsidRPr="00CD7999" w:rsidRDefault="002C234E" w:rsidP="00C6002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CD7999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事項</w:t>
            </w:r>
          </w:p>
        </w:tc>
        <w:tc>
          <w:tcPr>
            <w:tcW w:w="4486" w:type="dxa"/>
            <w:gridSpan w:val="2"/>
            <w:vAlign w:val="center"/>
          </w:tcPr>
          <w:p w14:paraId="2C4E9CEC" w14:textId="63C54C5A" w:rsidR="002C234E" w:rsidRPr="00CD7999" w:rsidRDefault="002C234E" w:rsidP="00C6002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CD7999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変更前</w:t>
            </w:r>
          </w:p>
        </w:tc>
        <w:tc>
          <w:tcPr>
            <w:tcW w:w="4572" w:type="dxa"/>
            <w:vAlign w:val="center"/>
          </w:tcPr>
          <w:p w14:paraId="567F6092" w14:textId="02A02A21" w:rsidR="002C234E" w:rsidRPr="00CD7999" w:rsidRDefault="002C234E" w:rsidP="00C6002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CD7999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変更後</w:t>
            </w:r>
          </w:p>
        </w:tc>
      </w:tr>
      <w:tr w:rsidR="00CD7999" w:rsidRPr="00CD7999" w14:paraId="46F13781" w14:textId="77777777" w:rsidTr="00C6002C">
        <w:trPr>
          <w:trHeight w:val="1912"/>
        </w:trPr>
        <w:tc>
          <w:tcPr>
            <w:tcW w:w="993" w:type="dxa"/>
            <w:vMerge/>
          </w:tcPr>
          <w:p w14:paraId="4D532EED" w14:textId="77777777" w:rsidR="002C234E" w:rsidRPr="00CD7999" w:rsidRDefault="002C234E" w:rsidP="005D0F0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  <w:tc>
          <w:tcPr>
            <w:tcW w:w="4486" w:type="dxa"/>
            <w:gridSpan w:val="2"/>
          </w:tcPr>
          <w:p w14:paraId="4EA8C369" w14:textId="77777777" w:rsidR="002C234E" w:rsidRPr="00CD7999" w:rsidRDefault="002C234E" w:rsidP="005D0F0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  <w:tc>
          <w:tcPr>
            <w:tcW w:w="4572" w:type="dxa"/>
          </w:tcPr>
          <w:p w14:paraId="0B86A193" w14:textId="77777777" w:rsidR="002C234E" w:rsidRPr="00CD7999" w:rsidRDefault="002C234E" w:rsidP="005D0F0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  <w:tr w:rsidR="00CD7999" w:rsidRPr="00CD7999" w14:paraId="61A49DC6" w14:textId="77777777" w:rsidTr="005C6EC3">
        <w:trPr>
          <w:trHeight w:val="1058"/>
        </w:trPr>
        <w:tc>
          <w:tcPr>
            <w:tcW w:w="993" w:type="dxa"/>
            <w:vAlign w:val="center"/>
          </w:tcPr>
          <w:p w14:paraId="1A62B509" w14:textId="512C002D" w:rsidR="002C234E" w:rsidRPr="00CD7999" w:rsidRDefault="002C234E" w:rsidP="005C6EC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CD7999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備考</w:t>
            </w:r>
          </w:p>
        </w:tc>
        <w:tc>
          <w:tcPr>
            <w:tcW w:w="9058" w:type="dxa"/>
            <w:gridSpan w:val="3"/>
          </w:tcPr>
          <w:p w14:paraId="7C3A3F8A" w14:textId="77777777" w:rsidR="002C234E" w:rsidRPr="00CD7999" w:rsidRDefault="002C234E" w:rsidP="005D0F0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</w:tbl>
    <w:p w14:paraId="459857A9" w14:textId="711ECA5C" w:rsidR="001247F3" w:rsidRPr="00CD7999" w:rsidRDefault="001247F3" w:rsidP="005D0F0C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ＭＳ ゴシック" w:eastAsia="ＭＳ ゴシック" w:hAnsi="ＭＳ ゴシック" w:cs="Times New Roman"/>
          <w:snapToGrid w:val="0"/>
          <w:szCs w:val="21"/>
        </w:rPr>
      </w:pPr>
    </w:p>
    <w:sectPr w:rsidR="001247F3" w:rsidRPr="00CD7999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B78E1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C234E"/>
    <w:rsid w:val="002D3029"/>
    <w:rsid w:val="002D4AFF"/>
    <w:rsid w:val="002E007F"/>
    <w:rsid w:val="002E18CB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55F57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E3C5C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2C24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6EC3"/>
    <w:rsid w:val="005C7D21"/>
    <w:rsid w:val="005D0B5F"/>
    <w:rsid w:val="005D0F0C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2D7C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0EC8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5A5"/>
    <w:rsid w:val="009A1ACB"/>
    <w:rsid w:val="009A30AB"/>
    <w:rsid w:val="009B268D"/>
    <w:rsid w:val="009B512E"/>
    <w:rsid w:val="009C149E"/>
    <w:rsid w:val="009C155A"/>
    <w:rsid w:val="009C39A7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479A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002C"/>
    <w:rsid w:val="00C6192A"/>
    <w:rsid w:val="00C63EE3"/>
    <w:rsid w:val="00C74D65"/>
    <w:rsid w:val="00C75712"/>
    <w:rsid w:val="00C75BAC"/>
    <w:rsid w:val="00C95099"/>
    <w:rsid w:val="00C979DE"/>
    <w:rsid w:val="00CA358D"/>
    <w:rsid w:val="00CA4793"/>
    <w:rsid w:val="00CA5490"/>
    <w:rsid w:val="00CB583A"/>
    <w:rsid w:val="00CD36E5"/>
    <w:rsid w:val="00CD7999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A5C"/>
    <w:rsid w:val="00E81E2F"/>
    <w:rsid w:val="00E84150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6D9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武藤　倫典</cp:lastModifiedBy>
  <cp:revision>92</cp:revision>
  <cp:lastPrinted>2026-01-21T06:52:00Z</cp:lastPrinted>
  <dcterms:created xsi:type="dcterms:W3CDTF">2023-03-16T08:37:00Z</dcterms:created>
  <dcterms:modified xsi:type="dcterms:W3CDTF">2026-03-23T07:19:00Z</dcterms:modified>
</cp:coreProperties>
</file>